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4395"/>
        <w:gridCol w:w="546"/>
        <w:gridCol w:w="475"/>
        <w:gridCol w:w="475"/>
        <w:gridCol w:w="1543"/>
        <w:gridCol w:w="546"/>
        <w:gridCol w:w="1379"/>
      </w:tblGrid>
      <w:tr w:rsidR="00054920" w:rsidRPr="00A04CFF" w:rsidTr="00054920">
        <w:trPr>
          <w:trHeight w:val="991"/>
        </w:trPr>
        <w:tc>
          <w:tcPr>
            <w:tcW w:w="935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54920" w:rsidRPr="00A04CFF" w:rsidRDefault="00054920" w:rsidP="00A04CFF">
            <w:pPr>
              <w:jc w:val="right"/>
            </w:pPr>
            <w:r w:rsidRPr="00A04CFF">
              <w:t xml:space="preserve">Приложение </w:t>
            </w:r>
            <w:r w:rsidR="00BE395E">
              <w:t>4</w:t>
            </w:r>
            <w:bookmarkStart w:id="0" w:name="_GoBack"/>
            <w:bookmarkEnd w:id="0"/>
            <w:r w:rsidRPr="00A04CFF">
              <w:t xml:space="preserve"> (Приложение 9)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к решению Совета муниципального района "Заполярный район"</w:t>
            </w:r>
          </w:p>
          <w:p w:rsidR="00054920" w:rsidRPr="00A04CFF" w:rsidRDefault="00054920" w:rsidP="00A04CFF">
            <w:pPr>
              <w:jc w:val="right"/>
            </w:pPr>
            <w:r w:rsidRPr="00A04CFF">
              <w:t xml:space="preserve"> от 06 февраля 2020 года № ____ -р </w:t>
            </w:r>
          </w:p>
        </w:tc>
      </w:tr>
      <w:tr w:rsidR="00A04CFF" w:rsidRPr="00A04CFF" w:rsidTr="0005492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sz w:val="20"/>
                <w:szCs w:val="20"/>
              </w:rPr>
            </w:pPr>
          </w:p>
        </w:tc>
      </w:tr>
      <w:tr w:rsidR="00054920" w:rsidRPr="00A04CFF" w:rsidTr="002E1F34">
        <w:trPr>
          <w:trHeight w:val="300"/>
        </w:trPr>
        <w:tc>
          <w:tcPr>
            <w:tcW w:w="93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4920" w:rsidRPr="00A04CFF" w:rsidRDefault="00054920" w:rsidP="00054920">
            <w:pPr>
              <w:jc w:val="center"/>
              <w:rPr>
                <w:sz w:val="20"/>
                <w:szCs w:val="20"/>
              </w:rPr>
            </w:pPr>
            <w:r w:rsidRPr="00A04CFF">
              <w:rPr>
                <w:b/>
                <w:bCs/>
              </w:rPr>
              <w:t>Ведомственная структура расходов районного бюджета на 2020 год</w:t>
            </w:r>
          </w:p>
        </w:tc>
      </w:tr>
      <w:tr w:rsidR="006444BB" w:rsidRPr="00A04CFF" w:rsidTr="00234C50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44BB" w:rsidRPr="00A04CFF" w:rsidRDefault="006444BB" w:rsidP="00A04CFF">
            <w:pPr>
              <w:jc w:val="right"/>
            </w:pPr>
            <w:r w:rsidRPr="00A04CFF">
              <w:t xml:space="preserve"> тыс. рублей </w:t>
            </w:r>
          </w:p>
        </w:tc>
      </w:tr>
      <w:tr w:rsidR="00A04CFF" w:rsidRPr="00A04CFF" w:rsidTr="00426932">
        <w:trPr>
          <w:trHeight w:val="1645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Наименование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Глава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Подраздел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Целевая статья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Вид расходов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Сумма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1 070 510,4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688 294,2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79 441,1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73 337,6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73 337,6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72 530,4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807,2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6 103,5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4 600,0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приобретением, содержанием муниципального имущества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3 476,4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99,4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1 024,2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932,2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92,0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1 154,6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Расходы, связанные с организацией работ по оценке воздействия на состояние водных биологических ресурсов и среду их обитания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48,9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25 656,6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25 576,6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Муниципальная программа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25 576,6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1 259,5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3 994,2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33.0.00.82070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3 368,4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МП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16 854,5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80,0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Муниципальная программа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МП "Безопасность на территории муниципального района "Заполярный район" на </w:t>
            </w:r>
            <w:r w:rsidR="00BE395E">
              <w:t xml:space="preserve"> 2019-2030</w:t>
            </w:r>
            <w:r w:rsidRPr="00A04CFF">
              <w:t xml:space="preserve">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48 343,9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1 875,9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1 875,9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31 429,5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10 470,3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20 959,2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14 468,5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14 468,5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570,0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570,0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509 051,5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106 146,7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106 146,7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24 160,7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81 986,0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254 925,7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204 929,1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25 107,0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2 242,2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22 864,8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46 819,6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38 511,2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</w:t>
            </w:r>
            <w:r w:rsidR="00323981">
              <w:t xml:space="preserve"> </w:t>
            </w:r>
            <w:r w:rsidRPr="00A04CFF">
              <w:t>в части подготовки объектов коммунальной инфраструктуры к осенне-зимнему периоду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1 191,1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6 333,5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783,8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133 002,5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в рамках подпрограммы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69 214,7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5 157,8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64 056,9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63 787,8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13 202,7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Субсидии местным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12 806,6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на мероприятия, софинансируемые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34.0.G5.S9500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396,1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подпрограмма "Развитие коммунальной инфраструктуры</w:t>
            </w:r>
            <w:r w:rsidR="00323981">
              <w:t xml:space="preserve"> </w:t>
            </w:r>
            <w:r w:rsidRPr="00A04CFF">
              <w:t>муниципального района "Заполярный район" на 2020 - 2030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18 106,6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lastRenderedPageBreak/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10 725,2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7 381,4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в рамках Муниципальной программы "Обеспечение населения централизованным теплоснабжением в МО «Муниципальный район «Заполярный район»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400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18 687,3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56 288,2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56 288,2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91 690,9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84 398,0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53 172,7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29 241,0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1 984,3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2 912,4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4 380,5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3 104,9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4CFF" w:rsidRPr="00A04CFF" w:rsidRDefault="00A04CFF" w:rsidP="00A04CFF">
            <w:r w:rsidRPr="00A04CF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2 773,0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2 676,7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96,3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09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КУЛЬТУРА, КИНЕМАТОГРАФИЯ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3 150,0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"Комплексное развитие муниципального района "Заполярный район" на 2017-2022 годы"</w:t>
            </w:r>
            <w:r w:rsidR="00323981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5</w:t>
            </w:r>
            <w:r w:rsidR="00323981">
              <w:t xml:space="preserve"> </w:t>
            </w:r>
            <w:r w:rsidRPr="00A04CF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3 150,0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16 362,7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14 355,1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14 355,1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11 269,8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3 085,3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2 007,6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1 672,5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810,4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862,1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3 183,5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3 183,5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315 456,2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38 622,4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33 622,4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32 829,5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31 458,7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1 370,8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792,9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335,2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457,7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800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5 000,0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276 833,8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68 663,8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68 663,8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128 391,7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128 391,7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79 778,3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500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79 778,3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32 979,2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4 959,0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25 083,5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25 083,5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4 925,1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20 158,4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19 434,5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2 936,7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2 936,7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15 300,4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15 200,4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15 200,4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 xml:space="preserve"> 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15 150,5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14 677,0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473,5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13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49,9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Другие вопросы в области национальной экономики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100,0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Мероприятия по землеустройству и землепользованию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31.2.00.83010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100,0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rPr>
                <w:b/>
                <w:bCs/>
              </w:rPr>
            </w:pPr>
            <w:r w:rsidRPr="00A04CFF">
              <w:rPr>
                <w:b/>
                <w:bCs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  <w:rPr>
                <w:b/>
                <w:bCs/>
              </w:rPr>
            </w:pPr>
            <w:r w:rsidRPr="00A04CFF">
              <w:rPr>
                <w:b/>
                <w:bCs/>
              </w:rPr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A04CFF" w:rsidRPr="00A04CFF">
              <w:rPr>
                <w:b/>
                <w:bCs/>
              </w:rPr>
              <w:t>18 480,4</w:t>
            </w:r>
            <w:r>
              <w:rPr>
                <w:b/>
                <w:bCs/>
              </w:rP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18 480,4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9 295,8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8 523,9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771,9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4CFF" w:rsidRPr="00A04CFF" w:rsidRDefault="00A04CFF" w:rsidP="00A04CFF">
            <w:r w:rsidRPr="00A04CF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 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9 184,6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100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9 159,1</w:t>
            </w:r>
            <w:r>
              <w:t xml:space="preserve"> </w:t>
            </w:r>
          </w:p>
        </w:tc>
      </w:tr>
      <w:tr w:rsidR="00A04CFF" w:rsidRPr="00A04CFF" w:rsidTr="00054920">
        <w:trPr>
          <w:cantSplit/>
          <w:trHeight w:val="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r w:rsidRPr="00A04CF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046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06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A04CFF" w:rsidP="00A04CFF">
            <w:pPr>
              <w:jc w:val="center"/>
            </w:pPr>
            <w:r w:rsidRPr="00A04CFF">
              <w:t>200</w:t>
            </w:r>
          </w:p>
        </w:tc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4CFF" w:rsidRPr="00A04CFF" w:rsidRDefault="00323981" w:rsidP="00054920">
            <w:pPr>
              <w:jc w:val="right"/>
            </w:pPr>
            <w:r>
              <w:t xml:space="preserve"> </w:t>
            </w:r>
            <w:r w:rsidR="00A04CFF" w:rsidRPr="00A04CFF">
              <w:t>25,5</w:t>
            </w:r>
            <w:r>
              <w:t xml:space="preserve"> </w:t>
            </w:r>
          </w:p>
        </w:tc>
      </w:tr>
    </w:tbl>
    <w:p w:rsidR="00A04CFF" w:rsidRDefault="00A04CFF">
      <w:pPr>
        <w:spacing w:after="200" w:line="276" w:lineRule="auto"/>
        <w:rPr>
          <w:sz w:val="26"/>
          <w:szCs w:val="26"/>
          <w:highlight w:val="cyan"/>
        </w:rPr>
      </w:pPr>
    </w:p>
    <w:sectPr w:rsidR="00A04CFF" w:rsidSect="00A04CFF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81" w:rsidRDefault="00323981" w:rsidP="004B5444">
      <w:r>
        <w:separator/>
      </w:r>
    </w:p>
  </w:endnote>
  <w:endnote w:type="continuationSeparator" w:id="0">
    <w:p w:rsidR="00323981" w:rsidRDefault="0032398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81" w:rsidRDefault="00323981" w:rsidP="004B5444">
      <w:r>
        <w:separator/>
      </w:r>
    </w:p>
  </w:footnote>
  <w:footnote w:type="continuationSeparator" w:id="0">
    <w:p w:rsidR="00323981" w:rsidRDefault="00323981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4920"/>
    <w:rsid w:val="00055C55"/>
    <w:rsid w:val="00065DB3"/>
    <w:rsid w:val="000664A3"/>
    <w:rsid w:val="000A4EBD"/>
    <w:rsid w:val="000A61A1"/>
    <w:rsid w:val="000A6D18"/>
    <w:rsid w:val="000B28B7"/>
    <w:rsid w:val="000B7328"/>
    <w:rsid w:val="000C01B1"/>
    <w:rsid w:val="000C3BF4"/>
    <w:rsid w:val="000D160A"/>
    <w:rsid w:val="000D27FB"/>
    <w:rsid w:val="000E0E14"/>
    <w:rsid w:val="000E25E0"/>
    <w:rsid w:val="000F4CA9"/>
    <w:rsid w:val="000F7164"/>
    <w:rsid w:val="000F7A46"/>
    <w:rsid w:val="0010536A"/>
    <w:rsid w:val="0010580C"/>
    <w:rsid w:val="00106CFD"/>
    <w:rsid w:val="00126A6E"/>
    <w:rsid w:val="00137038"/>
    <w:rsid w:val="001446D8"/>
    <w:rsid w:val="001578E0"/>
    <w:rsid w:val="0017531E"/>
    <w:rsid w:val="00196868"/>
    <w:rsid w:val="001A26AE"/>
    <w:rsid w:val="001A2962"/>
    <w:rsid w:val="001A6D6A"/>
    <w:rsid w:val="001B3E1A"/>
    <w:rsid w:val="001B77C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F17"/>
    <w:rsid w:val="00205FA0"/>
    <w:rsid w:val="0021051E"/>
    <w:rsid w:val="0021435A"/>
    <w:rsid w:val="00215911"/>
    <w:rsid w:val="002160AE"/>
    <w:rsid w:val="002279A5"/>
    <w:rsid w:val="0023503E"/>
    <w:rsid w:val="00246870"/>
    <w:rsid w:val="0025375F"/>
    <w:rsid w:val="0026182D"/>
    <w:rsid w:val="00262ABA"/>
    <w:rsid w:val="00265E57"/>
    <w:rsid w:val="002754B9"/>
    <w:rsid w:val="002829D3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6983"/>
    <w:rsid w:val="002D6E2F"/>
    <w:rsid w:val="002D744F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45358"/>
    <w:rsid w:val="00352901"/>
    <w:rsid w:val="003542FE"/>
    <w:rsid w:val="003559B1"/>
    <w:rsid w:val="0037418A"/>
    <w:rsid w:val="00380EA9"/>
    <w:rsid w:val="00382BEF"/>
    <w:rsid w:val="0039369F"/>
    <w:rsid w:val="003936F0"/>
    <w:rsid w:val="003A0B3A"/>
    <w:rsid w:val="003A0C5D"/>
    <w:rsid w:val="003C406F"/>
    <w:rsid w:val="003C42D4"/>
    <w:rsid w:val="003D26A8"/>
    <w:rsid w:val="003D2B9C"/>
    <w:rsid w:val="003D4866"/>
    <w:rsid w:val="003D54E3"/>
    <w:rsid w:val="003D6342"/>
    <w:rsid w:val="003E6943"/>
    <w:rsid w:val="003F1B97"/>
    <w:rsid w:val="003F2637"/>
    <w:rsid w:val="003F7870"/>
    <w:rsid w:val="004028B9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94841"/>
    <w:rsid w:val="004A7A2D"/>
    <w:rsid w:val="004B0F34"/>
    <w:rsid w:val="004B51F5"/>
    <w:rsid w:val="004B5444"/>
    <w:rsid w:val="004C3C67"/>
    <w:rsid w:val="004C3DF1"/>
    <w:rsid w:val="004D1D46"/>
    <w:rsid w:val="004F5D62"/>
    <w:rsid w:val="005032F5"/>
    <w:rsid w:val="00503F2F"/>
    <w:rsid w:val="0051232A"/>
    <w:rsid w:val="005160FB"/>
    <w:rsid w:val="005239E3"/>
    <w:rsid w:val="00525B05"/>
    <w:rsid w:val="00526D4C"/>
    <w:rsid w:val="00526D6B"/>
    <w:rsid w:val="00531E41"/>
    <w:rsid w:val="00534834"/>
    <w:rsid w:val="00541F21"/>
    <w:rsid w:val="00546367"/>
    <w:rsid w:val="0054690A"/>
    <w:rsid w:val="00546C63"/>
    <w:rsid w:val="00552C6A"/>
    <w:rsid w:val="005557CB"/>
    <w:rsid w:val="00561F0A"/>
    <w:rsid w:val="00566405"/>
    <w:rsid w:val="0057033F"/>
    <w:rsid w:val="00583F04"/>
    <w:rsid w:val="00590967"/>
    <w:rsid w:val="00596AEE"/>
    <w:rsid w:val="00597C0B"/>
    <w:rsid w:val="005A6AFD"/>
    <w:rsid w:val="005A7A8F"/>
    <w:rsid w:val="005A7DF6"/>
    <w:rsid w:val="005B4B1E"/>
    <w:rsid w:val="005C0F41"/>
    <w:rsid w:val="005C6907"/>
    <w:rsid w:val="005E227C"/>
    <w:rsid w:val="00601D88"/>
    <w:rsid w:val="006025DA"/>
    <w:rsid w:val="00603642"/>
    <w:rsid w:val="00605D81"/>
    <w:rsid w:val="006239A3"/>
    <w:rsid w:val="00632C93"/>
    <w:rsid w:val="00635DE1"/>
    <w:rsid w:val="006444BB"/>
    <w:rsid w:val="00646626"/>
    <w:rsid w:val="00657325"/>
    <w:rsid w:val="00672400"/>
    <w:rsid w:val="006856CB"/>
    <w:rsid w:val="00697311"/>
    <w:rsid w:val="006A386A"/>
    <w:rsid w:val="006A4C08"/>
    <w:rsid w:val="006A6C1F"/>
    <w:rsid w:val="006B320E"/>
    <w:rsid w:val="006C3B6C"/>
    <w:rsid w:val="006C544F"/>
    <w:rsid w:val="006D18F7"/>
    <w:rsid w:val="006D4763"/>
    <w:rsid w:val="006D5545"/>
    <w:rsid w:val="006E63BE"/>
    <w:rsid w:val="006F21D4"/>
    <w:rsid w:val="006F44F4"/>
    <w:rsid w:val="0072191F"/>
    <w:rsid w:val="0072570A"/>
    <w:rsid w:val="007306ED"/>
    <w:rsid w:val="007371B0"/>
    <w:rsid w:val="00742E80"/>
    <w:rsid w:val="00743BDD"/>
    <w:rsid w:val="007570B4"/>
    <w:rsid w:val="0076193A"/>
    <w:rsid w:val="00762909"/>
    <w:rsid w:val="00773AFC"/>
    <w:rsid w:val="00781D02"/>
    <w:rsid w:val="00782341"/>
    <w:rsid w:val="00786452"/>
    <w:rsid w:val="00792C89"/>
    <w:rsid w:val="007B1D76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53AD"/>
    <w:rsid w:val="00842541"/>
    <w:rsid w:val="0084333D"/>
    <w:rsid w:val="0085016F"/>
    <w:rsid w:val="008622C0"/>
    <w:rsid w:val="0086384A"/>
    <w:rsid w:val="00864612"/>
    <w:rsid w:val="00865E66"/>
    <w:rsid w:val="00872370"/>
    <w:rsid w:val="008743E3"/>
    <w:rsid w:val="00874455"/>
    <w:rsid w:val="00874574"/>
    <w:rsid w:val="00875388"/>
    <w:rsid w:val="0087650E"/>
    <w:rsid w:val="00880356"/>
    <w:rsid w:val="008811F5"/>
    <w:rsid w:val="00896824"/>
    <w:rsid w:val="008A0CAC"/>
    <w:rsid w:val="008A49AA"/>
    <w:rsid w:val="008C3823"/>
    <w:rsid w:val="008C52C7"/>
    <w:rsid w:val="008D1455"/>
    <w:rsid w:val="008D62A0"/>
    <w:rsid w:val="008E36B9"/>
    <w:rsid w:val="008E58A4"/>
    <w:rsid w:val="008F3A5E"/>
    <w:rsid w:val="009028FD"/>
    <w:rsid w:val="0090721E"/>
    <w:rsid w:val="00913352"/>
    <w:rsid w:val="00913F77"/>
    <w:rsid w:val="00916FB9"/>
    <w:rsid w:val="009228EE"/>
    <w:rsid w:val="009252B8"/>
    <w:rsid w:val="009318AC"/>
    <w:rsid w:val="0093266E"/>
    <w:rsid w:val="0094222A"/>
    <w:rsid w:val="00950618"/>
    <w:rsid w:val="00971CDD"/>
    <w:rsid w:val="009737EA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536"/>
    <w:rsid w:val="00A238F1"/>
    <w:rsid w:val="00A26C4E"/>
    <w:rsid w:val="00A44CB8"/>
    <w:rsid w:val="00A556AD"/>
    <w:rsid w:val="00A55A12"/>
    <w:rsid w:val="00A677C5"/>
    <w:rsid w:val="00A87A1D"/>
    <w:rsid w:val="00A91B66"/>
    <w:rsid w:val="00AA2EA4"/>
    <w:rsid w:val="00AA54FD"/>
    <w:rsid w:val="00AA58E4"/>
    <w:rsid w:val="00AB342B"/>
    <w:rsid w:val="00AC26D7"/>
    <w:rsid w:val="00AC5F0B"/>
    <w:rsid w:val="00AD655A"/>
    <w:rsid w:val="00AF40AA"/>
    <w:rsid w:val="00B04766"/>
    <w:rsid w:val="00B123D1"/>
    <w:rsid w:val="00B228FD"/>
    <w:rsid w:val="00B332C9"/>
    <w:rsid w:val="00B34AE0"/>
    <w:rsid w:val="00B40A92"/>
    <w:rsid w:val="00B517E3"/>
    <w:rsid w:val="00B552E9"/>
    <w:rsid w:val="00B60375"/>
    <w:rsid w:val="00B757CC"/>
    <w:rsid w:val="00B77E57"/>
    <w:rsid w:val="00B86964"/>
    <w:rsid w:val="00BA25F8"/>
    <w:rsid w:val="00BB267B"/>
    <w:rsid w:val="00BB3F46"/>
    <w:rsid w:val="00BB75D0"/>
    <w:rsid w:val="00BD3804"/>
    <w:rsid w:val="00BE395E"/>
    <w:rsid w:val="00BF3247"/>
    <w:rsid w:val="00BF55FF"/>
    <w:rsid w:val="00C005F5"/>
    <w:rsid w:val="00C0558E"/>
    <w:rsid w:val="00C066DE"/>
    <w:rsid w:val="00C14035"/>
    <w:rsid w:val="00C25E96"/>
    <w:rsid w:val="00C3203C"/>
    <w:rsid w:val="00C36430"/>
    <w:rsid w:val="00C42B63"/>
    <w:rsid w:val="00C42D24"/>
    <w:rsid w:val="00C455A9"/>
    <w:rsid w:val="00C4631B"/>
    <w:rsid w:val="00C55484"/>
    <w:rsid w:val="00C619DC"/>
    <w:rsid w:val="00C648D3"/>
    <w:rsid w:val="00C651D5"/>
    <w:rsid w:val="00C726D3"/>
    <w:rsid w:val="00C75BA8"/>
    <w:rsid w:val="00C774B5"/>
    <w:rsid w:val="00C774CE"/>
    <w:rsid w:val="00C80ED2"/>
    <w:rsid w:val="00C81BB3"/>
    <w:rsid w:val="00CB1710"/>
    <w:rsid w:val="00CB4BE8"/>
    <w:rsid w:val="00CC2743"/>
    <w:rsid w:val="00CD1A70"/>
    <w:rsid w:val="00CD62BA"/>
    <w:rsid w:val="00CD6F8B"/>
    <w:rsid w:val="00CE0417"/>
    <w:rsid w:val="00CE4AC7"/>
    <w:rsid w:val="00CE7549"/>
    <w:rsid w:val="00CF0930"/>
    <w:rsid w:val="00CF47D0"/>
    <w:rsid w:val="00D043DF"/>
    <w:rsid w:val="00D1075B"/>
    <w:rsid w:val="00D108FC"/>
    <w:rsid w:val="00D305FC"/>
    <w:rsid w:val="00D36E7E"/>
    <w:rsid w:val="00D40875"/>
    <w:rsid w:val="00D60033"/>
    <w:rsid w:val="00D97FC0"/>
    <w:rsid w:val="00DA3419"/>
    <w:rsid w:val="00DC5A40"/>
    <w:rsid w:val="00DD0E63"/>
    <w:rsid w:val="00DD4693"/>
    <w:rsid w:val="00DE11CD"/>
    <w:rsid w:val="00DF4F7D"/>
    <w:rsid w:val="00E04900"/>
    <w:rsid w:val="00E120A7"/>
    <w:rsid w:val="00E1340E"/>
    <w:rsid w:val="00E31552"/>
    <w:rsid w:val="00E369ED"/>
    <w:rsid w:val="00E37D6F"/>
    <w:rsid w:val="00E54C51"/>
    <w:rsid w:val="00E61F6F"/>
    <w:rsid w:val="00E66CAF"/>
    <w:rsid w:val="00E671A6"/>
    <w:rsid w:val="00E672E4"/>
    <w:rsid w:val="00E7492C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742"/>
    <w:rsid w:val="00F057B0"/>
    <w:rsid w:val="00F07FCD"/>
    <w:rsid w:val="00F15991"/>
    <w:rsid w:val="00F17693"/>
    <w:rsid w:val="00F22D9B"/>
    <w:rsid w:val="00F36C13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E101A"/>
    <w:rsid w:val="00FE1E35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E00E"/>
  <w15:docId w15:val="{420C3D5E-F4E8-482A-8002-96264718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C2D56-DC72-4084-B7D0-C2B8A74C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14</Pages>
  <Words>4622</Words>
  <Characters>26352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30913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Батманова Светлана Юрьевна</cp:lastModifiedBy>
  <cp:revision>28</cp:revision>
  <cp:lastPrinted>2019-11-01T11:10:00Z</cp:lastPrinted>
  <dcterms:created xsi:type="dcterms:W3CDTF">2020-01-21T11:48:00Z</dcterms:created>
  <dcterms:modified xsi:type="dcterms:W3CDTF">2020-01-28T09:17:00Z</dcterms:modified>
</cp:coreProperties>
</file>